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71" w:rsidRPr="00BE6671" w:rsidRDefault="00BE6671" w:rsidP="00BE6671">
      <w:pPr>
        <w:rPr>
          <w:rFonts w:ascii="Times New Roman" w:hAnsi="Times New Roman"/>
          <w:sz w:val="28"/>
          <w:szCs w:val="28"/>
        </w:rPr>
      </w:pPr>
      <w:r w:rsidRPr="00BE6671">
        <w:rPr>
          <w:rFonts w:ascii="Times New Roman" w:hAnsi="Times New Roman"/>
          <w:i/>
          <w:sz w:val="28"/>
          <w:szCs w:val="28"/>
        </w:rPr>
        <w:t xml:space="preserve">І. </w:t>
      </w:r>
      <w:r w:rsidRPr="00BE6671">
        <w:rPr>
          <w:rFonts w:ascii="Times New Roman" w:hAnsi="Times New Roman"/>
          <w:i/>
          <w:sz w:val="28"/>
          <w:szCs w:val="28"/>
        </w:rPr>
        <w:tab/>
        <w:t xml:space="preserve">Название олимпиады </w:t>
      </w:r>
      <w:r>
        <w:rPr>
          <w:rFonts w:ascii="Times New Roman" w:hAnsi="Times New Roman"/>
          <w:i/>
          <w:sz w:val="28"/>
          <w:szCs w:val="28"/>
        </w:rPr>
        <w:t>(предмет)</w:t>
      </w:r>
      <w:r w:rsidR="009013FC" w:rsidRPr="009013FC">
        <w:rPr>
          <w:rFonts w:ascii="Times New Roman" w:hAnsi="Times New Roman"/>
          <w:i/>
          <w:sz w:val="28"/>
          <w:szCs w:val="28"/>
        </w:rPr>
        <w:t xml:space="preserve"> (</w:t>
      </w:r>
      <w:r w:rsidR="009013FC">
        <w:rPr>
          <w:rFonts w:ascii="Times New Roman" w:hAnsi="Times New Roman"/>
          <w:i/>
          <w:sz w:val="28"/>
          <w:szCs w:val="28"/>
        </w:rPr>
        <w:t>язык обучения)</w:t>
      </w:r>
      <w:bookmarkStart w:id="0" w:name="_GoBack"/>
      <w:bookmarkEnd w:id="0"/>
      <w:r w:rsidRPr="00BE6671">
        <w:rPr>
          <w:rFonts w:ascii="Times New Roman" w:hAnsi="Times New Roman"/>
          <w:i/>
          <w:sz w:val="28"/>
          <w:szCs w:val="28"/>
        </w:rPr>
        <w:br/>
        <w:t>ІІ.</w:t>
      </w:r>
      <w:r w:rsidRPr="00BE6671">
        <w:rPr>
          <w:rFonts w:ascii="Times New Roman" w:hAnsi="Times New Roman"/>
          <w:i/>
          <w:sz w:val="28"/>
          <w:szCs w:val="28"/>
        </w:rPr>
        <w:tab/>
        <w:t>Ф.И.О учащихся</w:t>
      </w:r>
      <w:r w:rsidRPr="00BE6671">
        <w:rPr>
          <w:rFonts w:ascii="Times New Roman" w:hAnsi="Times New Roman"/>
          <w:i/>
          <w:sz w:val="28"/>
          <w:szCs w:val="28"/>
        </w:rPr>
        <w:br/>
        <w:t>1</w:t>
      </w:r>
      <w:r w:rsidRPr="00BE6671">
        <w:rPr>
          <w:rFonts w:ascii="Times New Roman" w:hAnsi="Times New Roman"/>
          <w:i/>
          <w:sz w:val="28"/>
          <w:szCs w:val="28"/>
        </w:rPr>
        <w:tab/>
        <w:t>..............</w:t>
      </w:r>
      <w:r w:rsidRPr="00BE6671">
        <w:rPr>
          <w:rFonts w:ascii="Times New Roman" w:hAnsi="Times New Roman"/>
          <w:i/>
          <w:sz w:val="28"/>
          <w:szCs w:val="28"/>
        </w:rPr>
        <w:br/>
        <w:t>2</w:t>
      </w:r>
      <w:r w:rsidRPr="00BE6671">
        <w:rPr>
          <w:rFonts w:ascii="Times New Roman" w:hAnsi="Times New Roman"/>
          <w:i/>
          <w:sz w:val="28"/>
          <w:szCs w:val="28"/>
        </w:rPr>
        <w:tab/>
        <w:t>..............</w:t>
      </w:r>
      <w:r w:rsidRPr="00BE6671">
        <w:rPr>
          <w:rFonts w:ascii="Times New Roman" w:hAnsi="Times New Roman"/>
          <w:i/>
          <w:sz w:val="28"/>
          <w:szCs w:val="28"/>
        </w:rPr>
        <w:br/>
        <w:t>3</w:t>
      </w:r>
      <w:r w:rsidRPr="00BE6671">
        <w:rPr>
          <w:rFonts w:ascii="Times New Roman" w:hAnsi="Times New Roman"/>
          <w:i/>
          <w:sz w:val="28"/>
          <w:szCs w:val="28"/>
        </w:rPr>
        <w:tab/>
        <w:t>...............</w:t>
      </w:r>
      <w:r w:rsidRPr="00BE6671">
        <w:rPr>
          <w:rFonts w:ascii="Times New Roman" w:hAnsi="Times New Roman"/>
          <w:i/>
          <w:sz w:val="28"/>
          <w:szCs w:val="28"/>
        </w:rPr>
        <w:br/>
        <w:t xml:space="preserve">ІІІ. </w:t>
      </w:r>
      <w:r w:rsidRPr="00BE6671">
        <w:rPr>
          <w:rFonts w:ascii="Times New Roman" w:hAnsi="Times New Roman"/>
          <w:i/>
          <w:sz w:val="28"/>
          <w:szCs w:val="28"/>
        </w:rPr>
        <w:tab/>
        <w:t>Класс</w:t>
      </w:r>
      <w:r w:rsidRPr="00BE6671">
        <w:rPr>
          <w:rFonts w:ascii="Times New Roman" w:hAnsi="Times New Roman"/>
          <w:i/>
          <w:sz w:val="28"/>
          <w:szCs w:val="28"/>
        </w:rPr>
        <w:br/>
        <w:t xml:space="preserve">ІV. </w:t>
      </w:r>
      <w:r w:rsidRPr="00BE6671">
        <w:rPr>
          <w:rFonts w:ascii="Times New Roman" w:hAnsi="Times New Roman"/>
          <w:i/>
          <w:sz w:val="28"/>
          <w:szCs w:val="28"/>
        </w:rPr>
        <w:tab/>
        <w:t>Ф.И.О. педагога-куратора</w:t>
      </w:r>
      <w:r w:rsidRPr="00BE6671">
        <w:rPr>
          <w:rFonts w:ascii="Times New Roman" w:hAnsi="Times New Roman"/>
          <w:i/>
          <w:sz w:val="28"/>
          <w:szCs w:val="28"/>
        </w:rPr>
        <w:br/>
        <w:t>V.</w:t>
      </w:r>
      <w:r w:rsidRPr="00BE6671">
        <w:rPr>
          <w:rFonts w:ascii="Times New Roman" w:hAnsi="Times New Roman"/>
          <w:i/>
          <w:sz w:val="28"/>
          <w:szCs w:val="28"/>
        </w:rPr>
        <w:tab/>
        <w:t xml:space="preserve"> Ваш контактный телефон</w:t>
      </w:r>
    </w:p>
    <w:p w:rsidR="00091B3D" w:rsidRPr="00BE6671" w:rsidRDefault="00091B3D" w:rsidP="00BE6671"/>
    <w:sectPr w:rsidR="00091B3D" w:rsidRPr="00BE6671" w:rsidSect="00890D9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82" w:rsidRDefault="004B5B82" w:rsidP="004E7F53">
      <w:pPr>
        <w:spacing w:after="0" w:line="240" w:lineRule="auto"/>
      </w:pPr>
      <w:r>
        <w:separator/>
      </w:r>
    </w:p>
  </w:endnote>
  <w:endnote w:type="continuationSeparator" w:id="0">
    <w:p w:rsidR="004B5B82" w:rsidRDefault="004B5B82" w:rsidP="004E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53" w:rsidRDefault="004B5B82">
    <w:pPr>
      <w:pStyle w:val="ac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placeholder>
          <w:docPart w:val="8BA22EE9CC2F4EA5B52A97C6D5EDE21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86813">
          <w:rPr>
            <w:color w:val="000000" w:themeColor="text1"/>
            <w:sz w:val="24"/>
            <w:szCs w:val="24"/>
            <w:lang w:val="kk-KZ"/>
          </w:rPr>
          <w:t>Қазақстан</w:t>
        </w:r>
        <w:r w:rsidR="00386813">
          <w:rPr>
            <w:color w:val="000000" w:themeColor="text1"/>
            <w:sz w:val="24"/>
            <w:szCs w:val="24"/>
          </w:rPr>
          <w:t xml:space="preserve">, </w:t>
        </w:r>
        <w:r w:rsidR="00386813">
          <w:rPr>
            <w:color w:val="000000" w:themeColor="text1"/>
            <w:sz w:val="24"/>
            <w:szCs w:val="24"/>
            <w:lang w:val="kk-KZ"/>
          </w:rPr>
          <w:t>қ</w:t>
        </w:r>
        <w:r w:rsidR="004E7F53">
          <w:rPr>
            <w:color w:val="000000" w:themeColor="text1"/>
            <w:sz w:val="24"/>
            <w:szCs w:val="24"/>
          </w:rPr>
          <w:t>.Ал</w:t>
        </w:r>
        <w:r w:rsidR="00386813">
          <w:rPr>
            <w:color w:val="000000" w:themeColor="text1"/>
            <w:sz w:val="24"/>
            <w:szCs w:val="24"/>
          </w:rPr>
          <w:t>маты. Сайт: https://rcdo.kz/ по</w:t>
        </w:r>
        <w:r w:rsidR="00386813">
          <w:rPr>
            <w:color w:val="000000" w:themeColor="text1"/>
            <w:sz w:val="24"/>
            <w:szCs w:val="24"/>
            <w:lang w:val="kk-KZ"/>
          </w:rPr>
          <w:t>ш</w:t>
        </w:r>
        <w:r w:rsidR="004E7F53">
          <w:rPr>
            <w:color w:val="000000" w:themeColor="text1"/>
            <w:sz w:val="24"/>
            <w:szCs w:val="24"/>
          </w:rPr>
          <w:t>та: do@rcdo.kz</w:t>
        </w:r>
      </w:sdtContent>
    </w:sdt>
  </w:p>
  <w:p w:rsidR="004E7F53" w:rsidRDefault="004E7F53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E7F53" w:rsidRDefault="004E7F53">
                          <w:pPr>
                            <w:pStyle w:val="ac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9013F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4E7F53" w:rsidRDefault="004E7F53">
                    <w:pPr>
                      <w:pStyle w:val="ac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9013FC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6A6B81" id="Прямоугольник 58" o:spid="_x0000_s1026" style="position:absolute;margin-left:0;margin-top:0;width:468pt;height:2.85pt;z-index:-25165004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82" w:rsidRDefault="004B5B82" w:rsidP="004E7F53">
      <w:pPr>
        <w:spacing w:after="0" w:line="240" w:lineRule="auto"/>
      </w:pPr>
      <w:r>
        <w:separator/>
      </w:r>
    </w:p>
  </w:footnote>
  <w:footnote w:type="continuationSeparator" w:id="0">
    <w:p w:rsidR="004B5B82" w:rsidRDefault="004B5B82" w:rsidP="004E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53" w:rsidRDefault="004B5B82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65188" o:spid="_x0000_s2051" type="#_x0000_t136" style="position:absolute;margin-left:0;margin-top:0;width:544.1pt;height:15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CDO.K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  <w:bCs/>
        <w:color w:val="1F497D" w:themeColor="text2"/>
        <w:sz w:val="28"/>
        <w:szCs w:val="28"/>
      </w:rPr>
      <w:alias w:val="Название"/>
      <w:id w:val="77807649"/>
      <w:placeholder>
        <w:docPart w:val="DEE91E3FE8C544E490462BE2D1DE54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7F53" w:rsidRPr="004E7F53" w:rsidRDefault="001F5214">
        <w:pPr>
          <w:pStyle w:val="aa"/>
          <w:tabs>
            <w:tab w:val="left" w:pos="2580"/>
            <w:tab w:val="left" w:pos="2985"/>
          </w:tabs>
          <w:spacing w:after="120" w:line="276" w:lineRule="auto"/>
          <w:rPr>
            <w:rFonts w:ascii="Times New Roman" w:hAnsi="Times New Roman"/>
            <w:b/>
            <w:bCs/>
            <w:color w:val="1F497D" w:themeColor="text2"/>
            <w:sz w:val="28"/>
            <w:szCs w:val="28"/>
          </w:rPr>
        </w:pPr>
        <w:r>
          <w:rPr>
            <w:rFonts w:ascii="Times New Roman" w:hAnsi="Times New Roman"/>
            <w:b/>
            <w:bCs/>
            <w:color w:val="1F497D" w:themeColor="text2"/>
            <w:sz w:val="28"/>
            <w:szCs w:val="28"/>
            <w:lang w:val="kk-KZ"/>
          </w:rPr>
          <w:t>Форма заявки</w:t>
        </w:r>
      </w:p>
    </w:sdtContent>
  </w:sdt>
  <w:p w:rsidR="004E7F53" w:rsidRPr="004E7F53" w:rsidRDefault="004B5B82" w:rsidP="004E7F53">
    <w:pPr>
      <w:pStyle w:val="aa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  <w:sdt>
      <w:sdtPr>
        <w:rPr>
          <w:rFonts w:ascii="Times New Roman" w:hAnsi="Times New Roman"/>
          <w:color w:val="4F81BD" w:themeColor="accent1"/>
        </w:rPr>
        <w:alias w:val="Подзаголовок"/>
        <w:id w:val="77807653"/>
        <w:placeholder>
          <w:docPart w:val="7C986767D98A42F3978E4F5066FB9AEC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B12697">
          <w:rPr>
            <w:rFonts w:ascii="Times New Roman" w:hAnsi="Times New Roman"/>
            <w:color w:val="4F81BD" w:themeColor="accent1"/>
            <w:lang w:val="kk-KZ"/>
          </w:rPr>
          <w:t>Республиканский центр дистанционных олимпиад</w:t>
        </w:r>
      </w:sdtContent>
    </w:sdt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65189" o:spid="_x0000_s2052" type="#_x0000_t136" style="position:absolute;margin-left:0;margin-top:0;width:544.1pt;height:15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CDO.K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53" w:rsidRDefault="004B5B82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65187" o:spid="_x0000_s2050" type="#_x0000_t136" style="position:absolute;margin-left:0;margin-top:0;width:544.1pt;height:15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CDO.K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6B0"/>
    <w:multiLevelType w:val="hybridMultilevel"/>
    <w:tmpl w:val="9DF8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433A"/>
    <w:multiLevelType w:val="hybridMultilevel"/>
    <w:tmpl w:val="C25AB1A8"/>
    <w:lvl w:ilvl="0" w:tplc="CE7E6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0794"/>
    <w:multiLevelType w:val="hybridMultilevel"/>
    <w:tmpl w:val="A3D81E32"/>
    <w:lvl w:ilvl="0" w:tplc="82B49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71492"/>
    <w:multiLevelType w:val="hybridMultilevel"/>
    <w:tmpl w:val="BAF4D2C8"/>
    <w:lvl w:ilvl="0" w:tplc="9A7E5F1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1CB2"/>
    <w:multiLevelType w:val="hybridMultilevel"/>
    <w:tmpl w:val="103AE232"/>
    <w:lvl w:ilvl="0" w:tplc="2F9CC4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63"/>
    <w:rsid w:val="000550E2"/>
    <w:rsid w:val="00091B3D"/>
    <w:rsid w:val="001819B3"/>
    <w:rsid w:val="001F5214"/>
    <w:rsid w:val="002F3779"/>
    <w:rsid w:val="003553BB"/>
    <w:rsid w:val="00367763"/>
    <w:rsid w:val="00386813"/>
    <w:rsid w:val="0047457A"/>
    <w:rsid w:val="004B5B82"/>
    <w:rsid w:val="004C6A52"/>
    <w:rsid w:val="004E3976"/>
    <w:rsid w:val="004E7F53"/>
    <w:rsid w:val="004F1F91"/>
    <w:rsid w:val="00521F97"/>
    <w:rsid w:val="005431A8"/>
    <w:rsid w:val="00597BC4"/>
    <w:rsid w:val="006D651F"/>
    <w:rsid w:val="007D0755"/>
    <w:rsid w:val="007F0B7E"/>
    <w:rsid w:val="00840027"/>
    <w:rsid w:val="00840823"/>
    <w:rsid w:val="008431E2"/>
    <w:rsid w:val="00886B07"/>
    <w:rsid w:val="00890D91"/>
    <w:rsid w:val="008A1094"/>
    <w:rsid w:val="009013FC"/>
    <w:rsid w:val="00944B90"/>
    <w:rsid w:val="00982345"/>
    <w:rsid w:val="009C295B"/>
    <w:rsid w:val="00A749B3"/>
    <w:rsid w:val="00A9319D"/>
    <w:rsid w:val="00AA6441"/>
    <w:rsid w:val="00B12697"/>
    <w:rsid w:val="00B863C4"/>
    <w:rsid w:val="00BB323C"/>
    <w:rsid w:val="00BB71EB"/>
    <w:rsid w:val="00BE6671"/>
    <w:rsid w:val="00C226FB"/>
    <w:rsid w:val="00D77E63"/>
    <w:rsid w:val="00DE4F72"/>
    <w:rsid w:val="00DF19C3"/>
    <w:rsid w:val="00E46875"/>
    <w:rsid w:val="00EE619C"/>
    <w:rsid w:val="00F5653E"/>
    <w:rsid w:val="00F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93B9CC"/>
  <w15:docId w15:val="{AAAB97C9-B35E-45A7-B853-954015B6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B90"/>
  </w:style>
  <w:style w:type="paragraph" w:styleId="a4">
    <w:name w:val="Balloon Text"/>
    <w:basedOn w:val="a"/>
    <w:link w:val="a5"/>
    <w:uiPriority w:val="99"/>
    <w:semiHidden/>
    <w:unhideWhenUsed/>
    <w:rsid w:val="009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B90"/>
    <w:pPr>
      <w:ind w:left="720"/>
      <w:contextualSpacing/>
    </w:pPr>
  </w:style>
  <w:style w:type="table" w:styleId="a7">
    <w:name w:val="Table Grid"/>
    <w:basedOn w:val="a1"/>
    <w:uiPriority w:val="59"/>
    <w:rsid w:val="009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44B90"/>
    <w:rPr>
      <w:color w:val="808080"/>
    </w:rPr>
  </w:style>
  <w:style w:type="character" w:styleId="a9">
    <w:name w:val="Strong"/>
    <w:basedOn w:val="a0"/>
    <w:uiPriority w:val="22"/>
    <w:qFormat/>
    <w:rsid w:val="00F5653E"/>
    <w:rPr>
      <w:b/>
      <w:bCs/>
    </w:rPr>
  </w:style>
  <w:style w:type="paragraph" w:styleId="aa">
    <w:name w:val="header"/>
    <w:basedOn w:val="a"/>
    <w:link w:val="ab"/>
    <w:uiPriority w:val="99"/>
    <w:unhideWhenUsed/>
    <w:rsid w:val="004E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7F53"/>
  </w:style>
  <w:style w:type="paragraph" w:styleId="ac">
    <w:name w:val="footer"/>
    <w:basedOn w:val="a"/>
    <w:link w:val="ad"/>
    <w:uiPriority w:val="99"/>
    <w:unhideWhenUsed/>
    <w:rsid w:val="004E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7F53"/>
  </w:style>
  <w:style w:type="paragraph" w:customStyle="1" w:styleId="DE7B8801F2B1483F98D539CC92927118">
    <w:name w:val="DE7B8801F2B1483F98D539CC92927118"/>
    <w:rsid w:val="004E7F53"/>
    <w:rPr>
      <w:rFonts w:eastAsiaTheme="minorEastAsia"/>
      <w:lang w:eastAsia="ru-RU"/>
    </w:rPr>
  </w:style>
  <w:style w:type="table" w:styleId="ae">
    <w:name w:val="Light Shading"/>
    <w:basedOn w:val="a1"/>
    <w:uiPriority w:val="60"/>
    <w:rsid w:val="004F1F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E91E3FE8C544E490462BE2D1DE5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756A1-21AD-4941-BB11-3D60F4FA54C8}"/>
      </w:docPartPr>
      <w:docPartBody>
        <w:p w:rsidR="007F6CFC" w:rsidRDefault="0042104D" w:rsidP="0042104D">
          <w:pPr>
            <w:pStyle w:val="DEE91E3FE8C544E490462BE2D1DE54FE"/>
          </w:pPr>
          <w:r>
            <w:rPr>
              <w:b/>
              <w:bCs/>
              <w:color w:val="44546A" w:themeColor="text2"/>
              <w:sz w:val="28"/>
              <w:szCs w:val="28"/>
            </w:rPr>
            <w:t>[Введите название документа]</w:t>
          </w:r>
        </w:p>
      </w:docPartBody>
    </w:docPart>
    <w:docPart>
      <w:docPartPr>
        <w:name w:val="7C986767D98A42F3978E4F5066FB9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C296C-1E17-4A1C-A1BC-50FEB351F576}"/>
      </w:docPartPr>
      <w:docPartBody>
        <w:p w:rsidR="007F6CFC" w:rsidRDefault="0042104D" w:rsidP="0042104D">
          <w:pPr>
            <w:pStyle w:val="7C986767D98A42F3978E4F5066FB9AEC"/>
          </w:pPr>
          <w:r>
            <w:rPr>
              <w:color w:val="5B9BD5" w:themeColor="accent1"/>
            </w:rPr>
            <w:t>[Введите подзаголовок документа]</w:t>
          </w:r>
        </w:p>
      </w:docPartBody>
    </w:docPart>
    <w:docPart>
      <w:docPartPr>
        <w:name w:val="8BA22EE9CC2F4EA5B52A97C6D5EDE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BB7F0-A881-4317-BD66-B815CF88F437}"/>
      </w:docPartPr>
      <w:docPartBody>
        <w:p w:rsidR="007F6CFC" w:rsidRDefault="0042104D" w:rsidP="0042104D">
          <w:pPr>
            <w:pStyle w:val="8BA22EE9CC2F4EA5B52A97C6D5EDE21A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4D"/>
    <w:rsid w:val="002A6A75"/>
    <w:rsid w:val="00356903"/>
    <w:rsid w:val="0042104D"/>
    <w:rsid w:val="004342C0"/>
    <w:rsid w:val="004D27C0"/>
    <w:rsid w:val="00583CB1"/>
    <w:rsid w:val="005B1C1E"/>
    <w:rsid w:val="00786BF0"/>
    <w:rsid w:val="007F6CFC"/>
    <w:rsid w:val="0088470A"/>
    <w:rsid w:val="00900157"/>
    <w:rsid w:val="00D4347B"/>
    <w:rsid w:val="00D45CB1"/>
    <w:rsid w:val="00F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E91E3FE8C544E490462BE2D1DE54FE">
    <w:name w:val="DEE91E3FE8C544E490462BE2D1DE54FE"/>
    <w:rsid w:val="0042104D"/>
  </w:style>
  <w:style w:type="paragraph" w:customStyle="1" w:styleId="7C986767D98A42F3978E4F5066FB9AEC">
    <w:name w:val="7C986767D98A42F3978E4F5066FB9AEC"/>
    <w:rsid w:val="0042104D"/>
  </w:style>
  <w:style w:type="paragraph" w:customStyle="1" w:styleId="86773CD4D2DB4947917CAE5E3E906ED3">
    <w:name w:val="86773CD4D2DB4947917CAE5E3E906ED3"/>
    <w:rsid w:val="0042104D"/>
  </w:style>
  <w:style w:type="paragraph" w:customStyle="1" w:styleId="8BA22EE9CC2F4EA5B52A97C6D5EDE21A">
    <w:name w:val="8BA22EE9CC2F4EA5B52A97C6D5EDE21A"/>
    <w:rsid w:val="0042104D"/>
  </w:style>
  <w:style w:type="character" w:styleId="a3">
    <w:name w:val="Placeholder Text"/>
    <w:basedOn w:val="a0"/>
    <w:uiPriority w:val="99"/>
    <w:semiHidden/>
    <w:rsid w:val="007F6C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ответов</vt:lpstr>
    </vt:vector>
  </TitlesOfParts>
  <Company>SPecialiST RePack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subject>Республиканский центр дистанционных олимпиад</dc:subject>
  <dc:creator>Қазақстан, қ.Алматы. Сайт: https://rcdo.kz/ пошта: do@rcdo.kz</dc:creator>
  <cp:lastModifiedBy>iwwwkz@gmail.com</cp:lastModifiedBy>
  <cp:revision>10</cp:revision>
  <cp:lastPrinted>2017-01-25T12:15:00Z</cp:lastPrinted>
  <dcterms:created xsi:type="dcterms:W3CDTF">2017-01-29T18:49:00Z</dcterms:created>
  <dcterms:modified xsi:type="dcterms:W3CDTF">2019-01-17T15:02:00Z</dcterms:modified>
</cp:coreProperties>
</file>